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7FBC" w14:textId="77777777" w:rsidR="00022EA3" w:rsidRDefault="00022EA3" w:rsidP="00022E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92DB" wp14:editId="6F3C9E04">
                <wp:simplePos x="0" y="0"/>
                <wp:positionH relativeFrom="column">
                  <wp:posOffset>4627245</wp:posOffset>
                </wp:positionH>
                <wp:positionV relativeFrom="paragraph">
                  <wp:posOffset>-802640</wp:posOffset>
                </wp:positionV>
                <wp:extent cx="1837055" cy="569595"/>
                <wp:effectExtent l="0" t="0" r="10795" b="209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F187" w14:textId="77777777" w:rsidR="00022EA3" w:rsidRDefault="00022EA3" w:rsidP="00022EA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692D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64.35pt;margin-top:-63.2pt;width:14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" strokecolor="white">
                <v:textbox>
                  <w:txbxContent>
                    <w:p w14:paraId="0A8FF187" w14:textId="77777777" w:rsidR="00022EA3" w:rsidRDefault="00022EA3" w:rsidP="00022EA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70415" wp14:editId="6DB43A38">
                <wp:simplePos x="0" y="0"/>
                <wp:positionH relativeFrom="column">
                  <wp:posOffset>4448175</wp:posOffset>
                </wp:positionH>
                <wp:positionV relativeFrom="paragraph">
                  <wp:posOffset>-709295</wp:posOffset>
                </wp:positionV>
                <wp:extent cx="1818005" cy="476250"/>
                <wp:effectExtent l="0" t="0" r="1079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F9DA" w14:textId="77777777" w:rsidR="00022EA3" w:rsidRDefault="00022EA3" w:rsidP="00022EA3">
                            <w:pPr>
                              <w:spacing w:after="24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0415" id="Pole tekstowe 2" o:spid="_x0000_s1027" type="#_x0000_t202" style="position:absolute;margin-left:350.25pt;margin-top:-55.85pt;width:143.1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" strokecolor="white">
                <v:textbox>
                  <w:txbxContent>
                    <w:p w14:paraId="376AF9DA" w14:textId="77777777" w:rsidR="00022EA3" w:rsidRDefault="00022EA3" w:rsidP="00022EA3">
                      <w:pPr>
                        <w:spacing w:after="24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E41FB3" w14:textId="77777777" w:rsidR="00022EA3" w:rsidRDefault="00022EA3" w:rsidP="00022EA3"/>
    <w:p w14:paraId="4AA0C5AE" w14:textId="77777777" w:rsidR="00022EA3" w:rsidRDefault="00022EA3" w:rsidP="00022EA3">
      <w:pPr>
        <w:rPr>
          <w:b/>
          <w:bCs/>
          <w:u w:val="single"/>
        </w:rPr>
      </w:pPr>
      <w:r>
        <w:t xml:space="preserve">                                             </w:t>
      </w:r>
      <w:r>
        <w:rPr>
          <w:b/>
          <w:bCs/>
          <w:u w:val="single"/>
        </w:rPr>
        <w:t>SPRAWOZDANIE  MERYTORYCZNE</w:t>
      </w:r>
    </w:p>
    <w:p w14:paraId="14CC9223" w14:textId="77777777" w:rsidR="00022EA3" w:rsidRDefault="00022EA3" w:rsidP="00022EA3">
      <w:pPr>
        <w:ind w:left="2832" w:firstLine="708"/>
        <w:rPr>
          <w:b/>
        </w:rPr>
      </w:pPr>
      <w:r>
        <w:rPr>
          <w:b/>
        </w:rPr>
        <w:t xml:space="preserve">z realizacji zadania </w:t>
      </w:r>
    </w:p>
    <w:p w14:paraId="070EF334" w14:textId="77777777" w:rsidR="00022EA3" w:rsidRDefault="00022EA3" w:rsidP="00022EA3">
      <w:pPr>
        <w:rPr>
          <w:b/>
        </w:rPr>
      </w:pPr>
      <w:r>
        <w:rPr>
          <w:b/>
        </w:rPr>
        <w:t xml:space="preserve"> </w:t>
      </w:r>
    </w:p>
    <w:p w14:paraId="6394C4FD" w14:textId="77777777" w:rsidR="00022EA3" w:rsidRDefault="00022EA3" w:rsidP="00022EA3">
      <w:pPr>
        <w:rPr>
          <w:b/>
        </w:rPr>
      </w:pPr>
    </w:p>
    <w:p w14:paraId="5D561977" w14:textId="77777777" w:rsidR="00022EA3" w:rsidRDefault="00022EA3" w:rsidP="00022EA3"/>
    <w:p w14:paraId="4B1BD83A" w14:textId="77777777" w:rsidR="00022EA3" w:rsidRDefault="00022EA3" w:rsidP="00022EA3">
      <w:r>
        <w:t>1. Dokładna nazwa zadania:</w:t>
      </w:r>
    </w:p>
    <w:p w14:paraId="0642F56D" w14:textId="289DA6DD" w:rsidR="00022EA3" w:rsidRDefault="00FD5727" w:rsidP="00022EA3">
      <w:pPr>
        <w:rPr>
          <w:bCs/>
          <w:u w:val="single"/>
        </w:rPr>
      </w:pPr>
      <w:r>
        <w:rPr>
          <w:bCs/>
          <w:u w:val="single"/>
        </w:rPr>
        <w:t>„W Górę – popularyzacja wspinaczki sportowej wśród dzieci i młodzieży”</w:t>
      </w:r>
    </w:p>
    <w:p w14:paraId="51CE0D98" w14:textId="77777777" w:rsidR="00022EA3" w:rsidRDefault="00022EA3" w:rsidP="00022EA3"/>
    <w:p w14:paraId="68EC667E" w14:textId="344D606A" w:rsidR="00022EA3" w:rsidRDefault="00022EA3" w:rsidP="00022EA3">
      <w:r>
        <w:t>2. Termin realizacji zadania</w:t>
      </w:r>
      <w:r w:rsidR="00E652B6">
        <w:t xml:space="preserve"> (daty zajęć)</w:t>
      </w:r>
      <w:r>
        <w:t>:</w:t>
      </w:r>
    </w:p>
    <w:p w14:paraId="5024EDA7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33BDFF81" w14:textId="77777777" w:rsidR="00022EA3" w:rsidRDefault="00022EA3" w:rsidP="00022EA3"/>
    <w:p w14:paraId="1AFFB78E" w14:textId="63FC3D40" w:rsidR="00022EA3" w:rsidRDefault="00022EA3" w:rsidP="00022EA3">
      <w:r>
        <w:t xml:space="preserve">3. Miejsce </w:t>
      </w:r>
      <w:r w:rsidR="006B23B0">
        <w:t xml:space="preserve">(dokładny adres) </w:t>
      </w:r>
      <w:r>
        <w:t>realizacji zadania:</w:t>
      </w:r>
    </w:p>
    <w:p w14:paraId="5F318532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09CFBB5D" w14:textId="77777777" w:rsidR="00022EA3" w:rsidRDefault="00022EA3" w:rsidP="00022EA3"/>
    <w:p w14:paraId="01539D5B" w14:textId="77777777" w:rsidR="00022EA3" w:rsidRDefault="00022EA3" w:rsidP="00022EA3">
      <w:pPr>
        <w:rPr>
          <w:bCs/>
          <w:u w:val="single"/>
        </w:rPr>
      </w:pPr>
      <w:r>
        <w:t xml:space="preserve">4. Liczba uczestników : planowana  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 wykonana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7FC852DE" w14:textId="77777777" w:rsidR="00022EA3" w:rsidRDefault="00022EA3" w:rsidP="00022EA3"/>
    <w:p w14:paraId="4320124C" w14:textId="77777777" w:rsidR="00022EA3" w:rsidRDefault="00022EA3" w:rsidP="00022EA3">
      <w:r>
        <w:t>5. Organizator:</w:t>
      </w:r>
    </w:p>
    <w:p w14:paraId="406AD888" w14:textId="77777777" w:rsidR="00022EA3" w:rsidRDefault="00022EA3" w:rsidP="00022EA3">
      <w:pPr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5E01BAF6" w14:textId="77777777" w:rsidR="00022EA3" w:rsidRDefault="00022EA3" w:rsidP="00022EA3">
      <w:pPr>
        <w:rPr>
          <w:bCs/>
          <w:u w:val="single"/>
        </w:rPr>
      </w:pPr>
    </w:p>
    <w:p w14:paraId="036E5C3E" w14:textId="77777777" w:rsidR="00022EA3" w:rsidRDefault="00022EA3" w:rsidP="00022EA3">
      <w:r>
        <w:t>6. Informacja o udziale w zadaniu wolontariuszy (liczba oraz charakter wykonywanej pracy):</w:t>
      </w:r>
    </w:p>
    <w:p w14:paraId="3BD56714" w14:textId="77777777" w:rsidR="00022EA3" w:rsidRDefault="00022EA3" w:rsidP="00022EA3">
      <w:pPr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04E038B8" w14:textId="77777777" w:rsidR="00022EA3" w:rsidRDefault="00022EA3" w:rsidP="00022EA3"/>
    <w:p w14:paraId="28ECA524" w14:textId="77777777" w:rsidR="00022EA3" w:rsidRDefault="00022EA3" w:rsidP="00022EA3">
      <w:pPr>
        <w:rPr>
          <w:bCs/>
          <w:u w:val="single"/>
        </w:rPr>
      </w:pPr>
      <w:r>
        <w:t>7. Szczegółowy opis realizacji zadania</w:t>
      </w:r>
      <w:r>
        <w:rPr>
          <w:vertAlign w:val="superscript"/>
        </w:rPr>
        <w:footnoteReference w:id="1"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198815B2" w14:textId="77777777" w:rsidR="00022EA3" w:rsidRDefault="00022EA3" w:rsidP="00022EA3">
      <w:pPr>
        <w:rPr>
          <w:u w:val="single"/>
        </w:rPr>
      </w:pPr>
    </w:p>
    <w:p w14:paraId="14B5094F" w14:textId="77777777" w:rsidR="00022EA3" w:rsidRDefault="00022EA3" w:rsidP="00022EA3">
      <w:pPr>
        <w:rPr>
          <w:bCs/>
          <w:u w:val="single"/>
        </w:rPr>
      </w:pPr>
      <w:r>
        <w:t>8. Zakładane cele programowe wraz oceną stopnia ich realizacji</w:t>
      </w:r>
      <w:r>
        <w:rPr>
          <w:vertAlign w:val="superscript"/>
        </w:rPr>
        <w:footnoteReference w:id="2"/>
      </w:r>
      <w: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</w:p>
    <w:p w14:paraId="0032E5A8" w14:textId="77777777" w:rsidR="00022EA3" w:rsidRDefault="00022EA3" w:rsidP="00022EA3">
      <w:r>
        <w:t>9. Testy sprawnościowe w ramach realizacji zadania zostały przeprowadzone</w:t>
      </w:r>
      <w:r w:rsidR="003C11FB">
        <w:t>,</w:t>
      </w:r>
      <w:r>
        <w:t xml:space="preserve"> a ich wyniki wprowadzono do Narodowej Bazy Talentów.</w:t>
      </w:r>
    </w:p>
    <w:p w14:paraId="3BA11C39" w14:textId="77777777" w:rsidR="00022EA3" w:rsidRDefault="00022EA3" w:rsidP="00022EA3">
      <w:r>
        <w:t xml:space="preserve">TAK    </w:t>
      </w:r>
      <w:sdt>
        <w:sdtPr>
          <w:rPr>
            <w:rFonts w:ascii="Times New Roman PL" w:hAnsi="Times New Roman PL"/>
          </w:rPr>
          <w:id w:val="-13603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            NIE</w:t>
      </w:r>
      <w:r w:rsidR="00221D1A">
        <w:t xml:space="preserve">  </w:t>
      </w:r>
      <w:sdt>
        <w:sdtPr>
          <w:rPr>
            <w:rFonts w:ascii="Times New Roman PL" w:hAnsi="Times New Roman PL"/>
          </w:rPr>
          <w:id w:val="121808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1A">
            <w:rPr>
              <w:rFonts w:ascii="MS Gothic" w:eastAsia="MS Gothic" w:hAnsi="MS Gothic" w:hint="eastAsia"/>
            </w:rPr>
            <w:t>☐</w:t>
          </w:r>
        </w:sdtContent>
      </w:sdt>
    </w:p>
    <w:p w14:paraId="2EC48768" w14:textId="77777777" w:rsidR="00022EA3" w:rsidRDefault="00022EA3" w:rsidP="00022EA3"/>
    <w:p w14:paraId="448B7AB2" w14:textId="77777777" w:rsidR="00022EA3" w:rsidRDefault="00022EA3" w:rsidP="00022EA3">
      <w:r>
        <w:t>9. Inne informacje niezbędne do udokumentowania realizacji zadania (wycinki prasowe, zdjęcia, listy uczestników i inne materiały informacyjne)</w:t>
      </w:r>
    </w:p>
    <w:p w14:paraId="35EED74E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26C6A09B" w14:textId="77777777" w:rsidR="00022EA3" w:rsidRDefault="00022EA3" w:rsidP="00022EA3"/>
    <w:p w14:paraId="2D0C28E9" w14:textId="7778B883" w:rsidR="00022EA3" w:rsidRDefault="00022EA3" w:rsidP="00022EA3">
      <w:pPr>
        <w:rPr>
          <w:bCs/>
        </w:rPr>
      </w:pPr>
      <w:r>
        <w:rPr>
          <w:bCs/>
        </w:rPr>
        <w:t>10. Informacja o przeprowadzonych wizytacjach/kontrolach przebiegu realizacji zadania wraz ze stosowną analizą i rekomendacją (należy podać ilość i miejsce wizytacji/kontroli).</w:t>
      </w:r>
    </w:p>
    <w:p w14:paraId="6D4B748B" w14:textId="77777777" w:rsidR="00E652B6" w:rsidRDefault="00E652B6" w:rsidP="00022EA3">
      <w:pPr>
        <w:rPr>
          <w:bCs/>
        </w:rPr>
      </w:pPr>
    </w:p>
    <w:p w14:paraId="468A3AE0" w14:textId="15AB0CD8" w:rsidR="00022EA3" w:rsidRDefault="00E652B6" w:rsidP="00022EA3">
      <w:pPr>
        <w:rPr>
          <w:bCs/>
          <w:u w:val="single"/>
        </w:rPr>
      </w:pPr>
      <w:r>
        <w:rPr>
          <w:bCs/>
          <w:u w:val="single"/>
        </w:rPr>
        <w:t>Z uwagi na ogłoszony w Polsce stan pandemii utrzymujący się przez cały okres realizacji zadania wizytacje nie były przeprowadzane.</w:t>
      </w:r>
    </w:p>
    <w:p w14:paraId="4001811C" w14:textId="77777777" w:rsidR="00022EA3" w:rsidRDefault="00022EA3" w:rsidP="00022EA3">
      <w:pPr>
        <w:rPr>
          <w:bCs/>
          <w:u w:val="single"/>
        </w:rPr>
      </w:pPr>
    </w:p>
    <w:p w14:paraId="14C2F1EE" w14:textId="77777777" w:rsidR="00022EA3" w:rsidRDefault="00022EA3" w:rsidP="00022EA3">
      <w:pPr>
        <w:rPr>
          <w:bCs/>
          <w:u w:val="single"/>
        </w:rPr>
      </w:pPr>
      <w:r>
        <w:rPr>
          <w:bCs/>
        </w:rPr>
        <w:t xml:space="preserve">11. Ewaluacja projektu – przedstawić wyniki, wnioski i rekomendacje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15C7FA60" w14:textId="77777777" w:rsidR="00022EA3" w:rsidRDefault="00022EA3" w:rsidP="00022EA3">
      <w:pPr>
        <w:rPr>
          <w:bCs/>
          <w:u w:val="single"/>
        </w:rPr>
      </w:pPr>
    </w:p>
    <w:p w14:paraId="33DCF038" w14:textId="77777777" w:rsidR="00022EA3" w:rsidRDefault="00022EA3" w:rsidP="00022EA3">
      <w:r>
        <w:t xml:space="preserve">12. Informacja o sposobie powiadomienia o dofinansowaniu zadania przez </w:t>
      </w:r>
      <w:proofErr w:type="spellStart"/>
      <w:r>
        <w:t>MSiT</w:t>
      </w:r>
      <w:proofErr w:type="spellEnd"/>
      <w:r>
        <w:t xml:space="preserve">: </w:t>
      </w:r>
    </w:p>
    <w:p w14:paraId="3DF868CA" w14:textId="77777777" w:rsidR="00022EA3" w:rsidRDefault="00022EA3" w:rsidP="00022EA3"/>
    <w:p w14:paraId="7DD8DC0E" w14:textId="77777777" w:rsidR="00022EA3" w:rsidRDefault="00022EA3" w:rsidP="00022EA3">
      <w:r>
        <w:t xml:space="preserve">- w wydawanych przez siebie publikacjach i materiałach informacyjnych </w:t>
      </w:r>
    </w:p>
    <w:p w14:paraId="037EFAA7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39628BFF" w14:textId="77777777" w:rsidR="00022EA3" w:rsidRDefault="00022EA3" w:rsidP="00022EA3">
      <w:pPr>
        <w:rPr>
          <w:u w:val="single"/>
        </w:rPr>
      </w:pPr>
    </w:p>
    <w:p w14:paraId="14A17960" w14:textId="77777777" w:rsidR="00022EA3" w:rsidRDefault="00022EA3" w:rsidP="00022EA3">
      <w:r>
        <w:t xml:space="preserve">-  poprzez media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</w:t>
      </w:r>
    </w:p>
    <w:p w14:paraId="11BA1325" w14:textId="77777777" w:rsidR="00022EA3" w:rsidRDefault="00022EA3" w:rsidP="00022EA3"/>
    <w:p w14:paraId="2A7D3FEB" w14:textId="77777777" w:rsidR="00022EA3" w:rsidRDefault="00022EA3" w:rsidP="00022EA3">
      <w:r>
        <w:t xml:space="preserve">- informacja wizualna w miejscu realizacji zadania (banery, tablice) </w:t>
      </w:r>
    </w:p>
    <w:p w14:paraId="2209ED2B" w14:textId="77777777" w:rsidR="00022EA3" w:rsidRDefault="00022EA3" w:rsidP="00022EA3">
      <w:pPr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71DC5971" w14:textId="77777777" w:rsidR="00022EA3" w:rsidRDefault="00022EA3" w:rsidP="00022EA3"/>
    <w:p w14:paraId="2D60478D" w14:textId="77777777" w:rsidR="00022EA3" w:rsidRDefault="00022EA3" w:rsidP="00022EA3">
      <w:r>
        <w:t xml:space="preserve">- przez ustną informację w miejscu realizacji zadania </w:t>
      </w:r>
    </w:p>
    <w:p w14:paraId="61A5BDAB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2E6A33F8" w14:textId="77777777" w:rsidR="00022EA3" w:rsidRDefault="00022EA3" w:rsidP="00022EA3"/>
    <w:p w14:paraId="3B588BAF" w14:textId="77777777" w:rsidR="00022EA3" w:rsidRDefault="00022EA3" w:rsidP="00022EA3">
      <w:r>
        <w:t>13. Wkład finansowy oraz pozafinansowy partnerów biorących udział w realizacji zadania</w:t>
      </w:r>
    </w:p>
    <w:p w14:paraId="4EF38334" w14:textId="77777777" w:rsidR="00022EA3" w:rsidRDefault="00022EA3" w:rsidP="00022EA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2339"/>
        <w:gridCol w:w="2438"/>
        <w:gridCol w:w="1958"/>
      </w:tblGrid>
      <w:tr w:rsidR="00022EA3" w14:paraId="35E21EEA" w14:textId="77777777" w:rsidTr="00022E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386E" w14:textId="77777777" w:rsidR="00022EA3" w:rsidRDefault="00022EA3">
            <w:pPr>
              <w:rPr>
                <w:b/>
              </w:rPr>
            </w:pPr>
            <w:r>
              <w:rPr>
                <w:b/>
              </w:rPr>
              <w:t>Źródła finansowania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CC4D" w14:textId="77777777" w:rsidR="00022EA3" w:rsidRDefault="00022EA3">
            <w:pPr>
              <w:rPr>
                <w:b/>
              </w:rPr>
            </w:pPr>
            <w:r>
              <w:rPr>
                <w:b/>
              </w:rPr>
              <w:t>Udział finansowy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4EA9" w14:textId="77777777" w:rsidR="00022EA3" w:rsidRDefault="00022EA3">
            <w:pPr>
              <w:rPr>
                <w:b/>
              </w:rPr>
            </w:pPr>
            <w:r>
              <w:rPr>
                <w:b/>
              </w:rPr>
              <w:t xml:space="preserve">Udział pozafinansowy </w:t>
            </w:r>
            <w:r>
              <w:t>(określić jaki)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512" w14:textId="77777777" w:rsidR="00022EA3" w:rsidRDefault="00022EA3">
            <w:pPr>
              <w:rPr>
                <w:b/>
              </w:rPr>
            </w:pPr>
            <w:r>
              <w:rPr>
                <w:b/>
              </w:rPr>
              <w:t>% całości kosztów</w:t>
            </w:r>
          </w:p>
        </w:tc>
      </w:tr>
      <w:tr w:rsidR="00022EA3" w14:paraId="27DCBBEA" w14:textId="77777777" w:rsidTr="00022E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5A6" w14:textId="77777777" w:rsidR="00022EA3" w:rsidRDefault="00022EA3">
            <w:r>
              <w:t xml:space="preserve">Ministerstwo Sportu </w:t>
            </w:r>
            <w:r>
              <w:br/>
              <w:t>i Turystyki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7573" w14:textId="77777777" w:rsidR="00022EA3" w:rsidRDefault="00022EA3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95F2" w14:textId="77777777" w:rsidR="00022EA3" w:rsidRDefault="00022EA3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E3D" w14:textId="77777777" w:rsidR="00022EA3" w:rsidRDefault="00022EA3"/>
        </w:tc>
      </w:tr>
      <w:tr w:rsidR="00022EA3" w14:paraId="26953610" w14:textId="77777777" w:rsidTr="00022E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CADC" w14:textId="77777777" w:rsidR="00022EA3" w:rsidRDefault="00022EA3">
            <w:r>
              <w:t>Samorząd wojewódzki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455E" w14:textId="77777777" w:rsidR="00022EA3" w:rsidRDefault="00022EA3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31F" w14:textId="77777777" w:rsidR="00022EA3" w:rsidRDefault="00022EA3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C49" w14:textId="77777777" w:rsidR="00022EA3" w:rsidRDefault="00022EA3"/>
        </w:tc>
      </w:tr>
      <w:tr w:rsidR="00022EA3" w14:paraId="5659CC8D" w14:textId="77777777" w:rsidTr="00022E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B99C" w14:textId="77777777" w:rsidR="00022EA3" w:rsidRDefault="00022EA3">
            <w:r>
              <w:t>Samorząd lokalny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7F8B" w14:textId="77777777" w:rsidR="00022EA3" w:rsidRDefault="00022EA3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96" w14:textId="77777777" w:rsidR="00022EA3" w:rsidRDefault="00022EA3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5655" w14:textId="77777777" w:rsidR="00022EA3" w:rsidRDefault="00022EA3"/>
        </w:tc>
      </w:tr>
      <w:tr w:rsidR="00022EA3" w14:paraId="4042868C" w14:textId="77777777" w:rsidTr="00022E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169D" w14:textId="77777777" w:rsidR="00022EA3" w:rsidRDefault="00022EA3">
            <w:r>
              <w:t>inne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5343" w14:textId="77777777" w:rsidR="00022EA3" w:rsidRDefault="00022EA3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D18" w14:textId="77777777" w:rsidR="00022EA3" w:rsidRDefault="00022EA3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DB3" w14:textId="77777777" w:rsidR="00022EA3" w:rsidRDefault="00022EA3"/>
        </w:tc>
      </w:tr>
      <w:tr w:rsidR="00022EA3" w14:paraId="30C94CA3" w14:textId="77777777" w:rsidTr="00022E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7D61" w14:textId="77777777" w:rsidR="00022EA3" w:rsidRDefault="00022EA3">
            <w: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7E3" w14:textId="77777777" w:rsidR="00022EA3" w:rsidRDefault="00022EA3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42E" w14:textId="77777777" w:rsidR="00022EA3" w:rsidRDefault="00022EA3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2B4" w14:textId="77777777" w:rsidR="00022EA3" w:rsidRDefault="00022EA3"/>
        </w:tc>
      </w:tr>
    </w:tbl>
    <w:p w14:paraId="358DDA5D" w14:textId="77777777" w:rsidR="00022EA3" w:rsidRDefault="00022EA3" w:rsidP="00022EA3"/>
    <w:p w14:paraId="1DFEF0C3" w14:textId="77777777" w:rsidR="00022EA3" w:rsidRDefault="00022EA3" w:rsidP="00022EA3"/>
    <w:p w14:paraId="58672D8C" w14:textId="77777777" w:rsidR="00022EA3" w:rsidRDefault="00022EA3" w:rsidP="00022EA3">
      <w:r>
        <w:t>14. Wnioski i inne uwagi dotyczące realizacji zadania:</w:t>
      </w:r>
    </w:p>
    <w:p w14:paraId="094B435B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2763B853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37A31FD2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080882B3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498AC479" w14:textId="77777777" w:rsidR="00022EA3" w:rsidRDefault="00022EA3" w:rsidP="00022EA3"/>
    <w:p w14:paraId="55F87753" w14:textId="77777777" w:rsidR="00884B01" w:rsidRDefault="00884B01"/>
    <w:sectPr w:rsidR="0088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BB01" w14:textId="77777777" w:rsidR="001131DF" w:rsidRDefault="001131DF" w:rsidP="00022EA3">
      <w:r>
        <w:separator/>
      </w:r>
    </w:p>
  </w:endnote>
  <w:endnote w:type="continuationSeparator" w:id="0">
    <w:p w14:paraId="6CCAE7DB" w14:textId="77777777" w:rsidR="001131DF" w:rsidRDefault="001131DF" w:rsidP="0002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98F2" w14:textId="77777777" w:rsidR="001131DF" w:rsidRDefault="001131DF" w:rsidP="00022EA3">
      <w:r>
        <w:separator/>
      </w:r>
    </w:p>
  </w:footnote>
  <w:footnote w:type="continuationSeparator" w:id="0">
    <w:p w14:paraId="250484FA" w14:textId="77777777" w:rsidR="001131DF" w:rsidRDefault="001131DF" w:rsidP="00022EA3">
      <w:r>
        <w:continuationSeparator/>
      </w:r>
    </w:p>
  </w:footnote>
  <w:footnote w:id="1">
    <w:p w14:paraId="2FFDB9F6" w14:textId="77777777" w:rsidR="00022EA3" w:rsidRDefault="00022EA3" w:rsidP="00022EA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Opis musi zawierać szczegółową informację o przebiegu realizacji zadania z uwzględnieniem kryteriów</w:t>
      </w:r>
      <w:r>
        <w:rPr>
          <w:sz w:val="16"/>
          <w:szCs w:val="16"/>
        </w:rPr>
        <w:br/>
        <w:t xml:space="preserve"> i priorytetów programowych oraz harmonogramu projektu. </w:t>
      </w:r>
    </w:p>
  </w:footnote>
  <w:footnote w:id="2">
    <w:p w14:paraId="33D3D641" w14:textId="77777777" w:rsidR="00022EA3" w:rsidRDefault="00022EA3" w:rsidP="00022EA3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Należy przedstawić informacje o założonych celach realizacyjnych projektu wraz oceną i opisem ich wykonania/osiągniecia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A3"/>
    <w:rsid w:val="00001721"/>
    <w:rsid w:val="00022EA3"/>
    <w:rsid w:val="000245A6"/>
    <w:rsid w:val="001131DF"/>
    <w:rsid w:val="001D7021"/>
    <w:rsid w:val="00221D1A"/>
    <w:rsid w:val="003C11FB"/>
    <w:rsid w:val="005F26D8"/>
    <w:rsid w:val="006B23B0"/>
    <w:rsid w:val="00800AE8"/>
    <w:rsid w:val="00884B01"/>
    <w:rsid w:val="00CA2CC0"/>
    <w:rsid w:val="00E652B6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06FE"/>
  <w15:chartTrackingRefBased/>
  <w15:docId w15:val="{03DF0825-DF06-47F7-AA87-4B2993E6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E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EA3"/>
    <w:rPr>
      <w:vertAlign w:val="superscript"/>
    </w:rPr>
  </w:style>
  <w:style w:type="table" w:styleId="Tabela-Siatka">
    <w:name w:val="Table Grid"/>
    <w:basedOn w:val="Standardowy"/>
    <w:uiPriority w:val="59"/>
    <w:rsid w:val="0002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Karolina Wiącek</cp:lastModifiedBy>
  <cp:revision>9</cp:revision>
  <dcterms:created xsi:type="dcterms:W3CDTF">2019-09-13T11:51:00Z</dcterms:created>
  <dcterms:modified xsi:type="dcterms:W3CDTF">2021-06-09T11:02:00Z</dcterms:modified>
</cp:coreProperties>
</file>